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7768" w14:textId="7C4AF2B0" w:rsidR="00C815DF" w:rsidRDefault="00E821F1" w:rsidP="00A549DF">
      <w:pPr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 xml:space="preserve">תאריך: </w:t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/>
          <w:sz w:val="22"/>
          <w:szCs w:val="22"/>
          <w:rtl/>
        </w:rPr>
        <w:softHyphen/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__________</w:t>
      </w:r>
    </w:p>
    <w:p w14:paraId="6A1D9257" w14:textId="77777777" w:rsidR="00E821F1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</w:p>
    <w:p w14:paraId="2689A6DF" w14:textId="77777777" w:rsidR="00461D12" w:rsidRDefault="00E821F1" w:rsidP="00461D12">
      <w:pPr>
        <w:spacing w:line="360" w:lineRule="auto"/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14:paraId="2E054FE6" w14:textId="76120BD2" w:rsidR="00461D12" w:rsidRPr="00DE1442" w:rsidRDefault="00461D12" w:rsidP="00461D12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גמר</w:t>
      </w:r>
    </w:p>
    <w:p w14:paraId="19C50098" w14:textId="1CD6E96C" w:rsidR="00EC126F" w:rsidRDefault="00EC126F" w:rsidP="00461D12">
      <w:pPr>
        <w:rPr>
          <w:rFonts w:asciiTheme="minorBidi" w:hAnsiTheme="minorBidi" w:cstheme="minorBidi"/>
          <w:sz w:val="22"/>
          <w:szCs w:val="22"/>
          <w:rtl/>
        </w:rPr>
      </w:pPr>
    </w:p>
    <w:p w14:paraId="35B48F9A" w14:textId="14CBD2B9" w:rsidR="00EC126F" w:rsidRDefault="004B3FC5" w:rsidP="004B3FC5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</w:t>
      </w:r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והסטודנט/</w:t>
      </w:r>
      <w:proofErr w:type="spellStart"/>
      <w:r w:rsidR="00EC126F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461D12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יכתוב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/תכתוב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עבודת גמר לא אמפירית בהדרכת המנחה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.</w:t>
      </w:r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6AF5CC40" w14:textId="538B0FA8" w:rsidR="00CE24DE" w:rsidRDefault="004B3FC5" w:rsidP="00EF052C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 מתחייב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/ת</w:t>
      </w:r>
      <w:r w:rsidR="00CE24DE">
        <w:rPr>
          <w:rFonts w:asciiTheme="minorBidi" w:hAnsiTheme="minorBidi" w:cstheme="minorBidi" w:hint="cs"/>
          <w:sz w:val="22"/>
          <w:szCs w:val="22"/>
          <w:rtl/>
        </w:rPr>
        <w:t xml:space="preserve"> לספק לסטודנט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461D12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="00CE24DE">
        <w:rPr>
          <w:rFonts w:asciiTheme="minorBidi" w:hAnsiTheme="minorBidi" w:cstheme="minorBidi" w:hint="cs"/>
          <w:sz w:val="22"/>
          <w:szCs w:val="22"/>
          <w:rtl/>
        </w:rPr>
        <w:t xml:space="preserve"> הדרכה בהיקף ובלוח זמנים שמספיק להוצאת המחקר לפועל במסגרת מגבלות הזמן של תוכנית </w:t>
      </w:r>
      <w:proofErr w:type="spellStart"/>
      <w:r w:rsidR="00CE24DE">
        <w:rPr>
          <w:rFonts w:asciiTheme="minorBidi" w:hAnsiTheme="minorBidi" w:cstheme="minorBidi" w:hint="cs"/>
          <w:sz w:val="22"/>
          <w:szCs w:val="22"/>
          <w:rtl/>
        </w:rPr>
        <w:t>המ.א</w:t>
      </w:r>
      <w:proofErr w:type="spellEnd"/>
      <w:r w:rsidR="00CE24DE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72A9B420" w14:textId="70FCF278" w:rsidR="00CE24DE" w:rsidRDefault="00CE24DE" w:rsidP="004B3FC5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הסטודנט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461D12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מתחייב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לעדכן את המנחה באופן שוטף לגבי התקדמות העבודה וחריגות מלוח הזמנים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התכנית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14:paraId="737019A5" w14:textId="77777777" w:rsidR="00C074CC" w:rsidRDefault="00C074CC" w:rsidP="00C074CC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 w:rsidRPr="00C074CC">
        <w:rPr>
          <w:rFonts w:asciiTheme="minorBidi" w:hAnsiTheme="minorBidi" w:cstheme="minorBidi" w:hint="cs"/>
          <w:sz w:val="22"/>
          <w:szCs w:val="22"/>
          <w:rtl/>
        </w:rPr>
        <w:t xml:space="preserve">שם המנחה ושם האוניברסיטה יופיעו על כל פרסום שנובע מהמחקר כמפורט בסעיף זכויות היוצרים בתקנון </w:t>
      </w:r>
      <w:proofErr w:type="spellStart"/>
      <w:r w:rsidRPr="00C074CC">
        <w:rPr>
          <w:rFonts w:asciiTheme="minorBidi" w:hAnsiTheme="minorBidi" w:cstheme="minorBidi" w:hint="cs"/>
          <w:sz w:val="22"/>
          <w:szCs w:val="22"/>
          <w:rtl/>
        </w:rPr>
        <w:t>המ"א</w:t>
      </w:r>
      <w:proofErr w:type="spellEnd"/>
      <w:r w:rsidRPr="00C074CC">
        <w:rPr>
          <w:rFonts w:asciiTheme="minorBidi" w:hAnsiTheme="minorBidi" w:cstheme="minorBidi" w:hint="cs"/>
          <w:sz w:val="22"/>
          <w:szCs w:val="22"/>
          <w:rtl/>
        </w:rPr>
        <w:t xml:space="preserve"> האוניברסיטאי.</w:t>
      </w:r>
    </w:p>
    <w:p w14:paraId="0F326B8C" w14:textId="77777777" w:rsidR="00461D12" w:rsidRDefault="00461D12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E435BA6" w14:textId="32EED371" w:rsidR="009A754D" w:rsidRDefault="004B3FC5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המנחה</w:t>
      </w:r>
    </w:p>
    <w:p w14:paraId="491FB789" w14:textId="77777777"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60D0E081" w14:textId="296473E6" w:rsidR="009A754D" w:rsidRPr="00BD0D7F" w:rsidRDefault="009A754D" w:rsidP="00BD0D7F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__________________</w:t>
      </w:r>
      <w:r w:rsidR="00BD0D7F" w:rsidRPr="00A549DF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461D12">
        <w:rPr>
          <w:rFonts w:asciiTheme="minorBidi" w:hAnsiTheme="minorBidi" w:cstheme="minorBidi" w:hint="cs"/>
          <w:sz w:val="22"/>
          <w:szCs w:val="22"/>
          <w:u w:val="single"/>
          <w:rtl/>
        </w:rPr>
        <w:t>________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___________________</w:t>
      </w:r>
    </w:p>
    <w:p w14:paraId="3845FDCE" w14:textId="77777777" w:rsidR="00461D12" w:rsidRDefault="00461D12" w:rsidP="00A549DF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76271AD" w14:textId="6441E3B1" w:rsidR="009A754D" w:rsidRDefault="009A754D" w:rsidP="00A549DF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 w:rsidR="00461D1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461D12" w:rsidRPr="00461D12">
        <w:rPr>
          <w:rFonts w:asciiTheme="minorBidi" w:hAnsiTheme="minorBidi" w:cstheme="minorBidi" w:hint="cs"/>
          <w:sz w:val="22"/>
          <w:szCs w:val="22"/>
          <w:rtl/>
        </w:rPr>
        <w:t>_________________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_______________________</w:t>
      </w:r>
    </w:p>
    <w:p w14:paraId="36AFB531" w14:textId="77777777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0DC6ED40" w14:textId="77777777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23885890" w14:textId="1129E45A"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הסטודנט</w:t>
      </w:r>
      <w:r w:rsidR="00461D1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/</w:t>
      </w:r>
      <w:proofErr w:type="spellStart"/>
      <w:r w:rsidR="00461D1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ית</w:t>
      </w:r>
      <w:proofErr w:type="spellEnd"/>
    </w:p>
    <w:p w14:paraId="40BA5B83" w14:textId="77777777"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48558A34" w14:textId="388C220E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שם הסטודנט</w:t>
      </w:r>
      <w:r w:rsidR="00461D12">
        <w:rPr>
          <w:rFonts w:asciiTheme="minorBidi" w:hAnsiTheme="minorBidi" w:cstheme="minorBidi" w:hint="cs"/>
          <w:b/>
          <w:bCs/>
          <w:sz w:val="22"/>
          <w:szCs w:val="22"/>
          <w:rtl/>
        </w:rPr>
        <w:t>/</w:t>
      </w:r>
      <w:proofErr w:type="spellStart"/>
      <w:r w:rsidR="00461D12">
        <w:rPr>
          <w:rFonts w:asciiTheme="minorBidi" w:hAnsiTheme="minorBidi" w:cstheme="minorBidi" w:hint="cs"/>
          <w:b/>
          <w:bCs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</w:t>
      </w:r>
      <w:r w:rsidR="00461D12">
        <w:rPr>
          <w:rFonts w:asciiTheme="minorBidi" w:hAnsiTheme="minorBidi" w:cstheme="minorBidi" w:hint="cs"/>
          <w:sz w:val="22"/>
          <w:szCs w:val="22"/>
          <w:u w:val="single"/>
          <w:rtl/>
        </w:rPr>
        <w:t>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ת.ז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</w:t>
      </w:r>
      <w:r w:rsidR="00461D12">
        <w:rPr>
          <w:rFonts w:asciiTheme="minorBidi" w:hAnsiTheme="minorBidi" w:cstheme="minorBidi" w:hint="cs"/>
          <w:sz w:val="22"/>
          <w:szCs w:val="22"/>
          <w:u w:val="single"/>
          <w:rtl/>
        </w:rPr>
        <w:t>________</w:t>
      </w:r>
      <w:r>
        <w:rPr>
          <w:rFonts w:asciiTheme="minorBidi" w:hAnsiTheme="minorBidi" w:cstheme="minorBidi" w:hint="cs"/>
          <w:sz w:val="22"/>
          <w:szCs w:val="22"/>
          <w:rtl/>
        </w:rPr>
        <w:t>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14:paraId="14A3D006" w14:textId="77777777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6B703591" w14:textId="73034CD9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 תחילת לימודים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</w:t>
      </w:r>
      <w:r w:rsidR="00461D12">
        <w:rPr>
          <w:rFonts w:asciiTheme="minorBidi" w:hAnsiTheme="minorBidi" w:cstheme="minorBidi" w:hint="cs"/>
          <w:sz w:val="22"/>
          <w:szCs w:val="22"/>
          <w:u w:val="single"/>
          <w:rtl/>
        </w:rPr>
        <w:t>________</w:t>
      </w:r>
      <w:r>
        <w:rPr>
          <w:rFonts w:asciiTheme="minorBidi" w:hAnsiTheme="minorBidi" w:cstheme="minorBidi" w:hint="cs"/>
          <w:sz w:val="22"/>
          <w:szCs w:val="22"/>
          <w:rtl/>
        </w:rPr>
        <w:t>___</w:t>
      </w:r>
    </w:p>
    <w:p w14:paraId="4AC3EF24" w14:textId="77777777"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59BA0E78" w14:textId="115B5FB7" w:rsidR="00260B3E" w:rsidRPr="009A754D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61D12">
        <w:rPr>
          <w:rFonts w:asciiTheme="minorBidi" w:hAnsiTheme="minorBidi" w:cstheme="minorBidi" w:hint="cs"/>
          <w:sz w:val="22"/>
          <w:szCs w:val="22"/>
          <w:rtl/>
        </w:rPr>
        <w:t>_____________________</w:t>
      </w:r>
      <w:r>
        <w:rPr>
          <w:rFonts w:asciiTheme="minorBidi" w:hAnsiTheme="minorBidi" w:cstheme="minorBidi" w:hint="cs"/>
          <w:sz w:val="22"/>
          <w:szCs w:val="22"/>
          <w:rtl/>
        </w:rPr>
        <w:t>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14:paraId="51C9FBFE" w14:textId="6AC058C3" w:rsidR="00260B3E" w:rsidRDefault="00260B3E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701A12D8" w14:textId="3351D8CA" w:rsidR="003879CD" w:rsidRPr="003879CD" w:rsidRDefault="003879CD" w:rsidP="003879CD">
      <w:pPr>
        <w:rPr>
          <w:rFonts w:asciiTheme="minorBidi" w:hAnsiTheme="minorBidi" w:cstheme="minorBidi"/>
          <w:sz w:val="22"/>
          <w:szCs w:val="22"/>
        </w:rPr>
      </w:pPr>
    </w:p>
    <w:p w14:paraId="65F67BA5" w14:textId="3BF266F9" w:rsidR="003879CD" w:rsidRDefault="003879CD" w:rsidP="003879CD">
      <w:pPr>
        <w:rPr>
          <w:rFonts w:asciiTheme="minorBidi" w:hAnsiTheme="minorBidi" w:cstheme="minorBidi"/>
          <w:sz w:val="22"/>
          <w:szCs w:val="22"/>
        </w:rPr>
      </w:pPr>
    </w:p>
    <w:p w14:paraId="5D6525DD" w14:textId="0C6A6D19" w:rsidR="003879CD" w:rsidRPr="003879CD" w:rsidRDefault="003879CD" w:rsidP="003879CD">
      <w:pPr>
        <w:tabs>
          <w:tab w:val="left" w:pos="3804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</w:p>
    <w:sectPr w:rsidR="003879CD" w:rsidRPr="003879CD" w:rsidSect="003879CD">
      <w:headerReference w:type="default" r:id="rId6"/>
      <w:footerReference w:type="default" r:id="rId7"/>
      <w:pgSz w:w="11906" w:h="16838"/>
      <w:pgMar w:top="2127" w:right="566" w:bottom="1440" w:left="426" w:header="709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14C2" w14:textId="77777777" w:rsidR="00FE708C" w:rsidRDefault="00FE708C">
      <w:r>
        <w:separator/>
      </w:r>
    </w:p>
  </w:endnote>
  <w:endnote w:type="continuationSeparator" w:id="0">
    <w:p w14:paraId="1A3994B1" w14:textId="77777777" w:rsidR="00FE708C" w:rsidRDefault="00FE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670" w14:textId="77777777" w:rsidR="003879CD" w:rsidRPr="00614F51" w:rsidRDefault="003879CD" w:rsidP="003879CD">
    <w:pPr>
      <w:jc w:val="center"/>
      <w:rPr>
        <w:rFonts w:cs="Times New Roman"/>
        <w:color w:val="FFFFFF"/>
        <w:sz w:val="18"/>
        <w:szCs w:val="18"/>
        <w:rtl/>
      </w:rPr>
    </w:pPr>
    <w:r w:rsidRPr="00614F51">
      <w:rPr>
        <w:rFonts w:ascii="Narkisim" w:hAnsi="Narkisim" w:cs="Narkisim"/>
        <w:noProof/>
        <w:sz w:val="24"/>
        <w:szCs w:val="24"/>
        <w:lang w:val="he-IL"/>
      </w:rPr>
      <w:drawing>
        <wp:inline distT="0" distB="0" distL="0" distR="0" wp14:anchorId="5583132E" wp14:editId="20839F2F">
          <wp:extent cx="6930390" cy="2540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39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22C67" w14:textId="77777777" w:rsidR="003879CD" w:rsidRDefault="003879CD" w:rsidP="003879CD">
    <w:pPr>
      <w:spacing w:line="360" w:lineRule="auto"/>
      <w:jc w:val="center"/>
      <w:rPr>
        <w:rFonts w:ascii="Narkisim" w:hAnsi="Narkisim" w:cs="Narkisim"/>
        <w:sz w:val="24"/>
        <w:szCs w:val="24"/>
        <w:rtl/>
      </w:rPr>
    </w:pPr>
  </w:p>
  <w:p w14:paraId="482E2C9B" w14:textId="77777777" w:rsidR="003879CD" w:rsidRPr="00301D4A" w:rsidRDefault="003879CD" w:rsidP="003879CD">
    <w:pPr>
      <w:spacing w:line="360" w:lineRule="auto"/>
      <w:jc w:val="center"/>
      <w:rPr>
        <w:rFonts w:ascii="Narkisim" w:hAnsi="Narkisim" w:cs="Narkisim"/>
        <w:sz w:val="24"/>
        <w:szCs w:val="24"/>
      </w:rPr>
    </w:pPr>
    <w:r w:rsidRPr="00301D4A">
      <w:rPr>
        <w:rFonts w:ascii="Narkisim" w:hAnsi="Narkisim" w:cs="Narkisim"/>
        <w:sz w:val="24"/>
        <w:szCs w:val="24"/>
        <w:rtl/>
      </w:rPr>
      <w:t xml:space="preserve">שד' אבא חושי 199, הר הכרמל, חיפה 3498838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 w:rsidRPr="00301D4A">
      <w:rPr>
        <w:rFonts w:ascii="Narkisim" w:hAnsi="Narkisim" w:cs="Narkisim"/>
        <w:sz w:val="24"/>
        <w:szCs w:val="24"/>
      </w:rPr>
      <w:t xml:space="preserve"> 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 w:rsidRPr="00301D4A">
      <w:rPr>
        <w:rFonts w:ascii="Narkisim" w:hAnsi="Narkisim" w:cs="Narkisim"/>
        <w:sz w:val="24"/>
        <w:szCs w:val="24"/>
      </w:rPr>
      <w:t xml:space="preserve">199 Abba </w:t>
    </w:r>
    <w:proofErr w:type="spellStart"/>
    <w:r w:rsidRPr="00301D4A">
      <w:rPr>
        <w:rFonts w:ascii="Narkisim" w:hAnsi="Narkisim" w:cs="Narkisim"/>
        <w:sz w:val="24"/>
        <w:szCs w:val="24"/>
      </w:rPr>
      <w:t>Khoushy</w:t>
    </w:r>
    <w:proofErr w:type="spellEnd"/>
    <w:r w:rsidRPr="00301D4A">
      <w:rPr>
        <w:rFonts w:ascii="Narkisim" w:hAnsi="Narkisim" w:cs="Narkisim"/>
        <w:sz w:val="24"/>
        <w:szCs w:val="24"/>
      </w:rPr>
      <w:t xml:space="preserve"> Ave, Mt. Carmel, Haifa 3498838</w:t>
    </w:r>
  </w:p>
  <w:p w14:paraId="0E945C20" w14:textId="705EE019" w:rsidR="00FE2513" w:rsidRPr="003879CD" w:rsidRDefault="003879CD" w:rsidP="003879CD">
    <w:pPr>
      <w:spacing w:line="360" w:lineRule="auto"/>
      <w:jc w:val="center"/>
      <w:rPr>
        <w:rFonts w:ascii="Narkisim" w:hAnsi="Narkisim" w:cs="Narkisim"/>
        <w:sz w:val="24"/>
        <w:szCs w:val="24"/>
      </w:rPr>
    </w:pPr>
    <w:r w:rsidRPr="00301D4A">
      <w:rPr>
        <w:rFonts w:ascii="Narkisim" w:hAnsi="Narkisim" w:cs="Narkisim"/>
        <w:sz w:val="24"/>
        <w:szCs w:val="24"/>
        <w:rtl/>
      </w:rPr>
      <w:t>בניין אשכול, קומה 8</w:t>
    </w:r>
    <w:r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 w:rsidRPr="00301D4A">
      <w:rPr>
        <w:rFonts w:ascii="Segoe UI Symbol" w:hAnsi="Segoe UI Symbol" w:cs="Segoe UI Symbol"/>
      </w:rPr>
      <w:t>📞</w:t>
    </w:r>
    <w:r w:rsidRPr="00301D4A">
      <w:rPr>
        <w:rFonts w:ascii="Narkisim" w:hAnsi="Narkisim" w:cs="Narkisim"/>
        <w:sz w:val="24"/>
        <w:szCs w:val="24"/>
        <w:rtl/>
      </w:rPr>
      <w:t xml:space="preserve"> 972-4-82885</w:t>
    </w:r>
    <w:r>
      <w:rPr>
        <w:rFonts w:ascii="Narkisim" w:hAnsi="Narkisim" w:cs="Narkisim" w:hint="cs"/>
        <w:sz w:val="24"/>
        <w:szCs w:val="24"/>
        <w:rtl/>
      </w:rPr>
      <w:t>64</w:t>
    </w:r>
    <w:r w:rsidRPr="00301D4A">
      <w:rPr>
        <w:rFonts w:ascii="Narkisim" w:hAnsi="Narkisim" w:cs="Narkisim"/>
        <w:sz w:val="24"/>
        <w:szCs w:val="24"/>
      </w:rPr>
      <w:t>++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>
      <w:rPr>
        <w:rFonts w:ascii="Narkisim" w:hAnsi="Narkisim" w:cs="Narkisim" w:hint="cs"/>
        <w:b/>
        <w:bCs/>
        <w:sz w:val="24"/>
        <w:szCs w:val="24"/>
        <w:rtl/>
      </w:rPr>
      <w:t xml:space="preserve"> </w:t>
    </w:r>
    <w:r w:rsidRPr="00301D4A"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 w:hint="cs"/>
        <w:sz w:val="24"/>
        <w:szCs w:val="24"/>
      </w:rPr>
      <w:sym w:font="Wingdings" w:char="F02A"/>
    </w:r>
    <w:r w:rsidRPr="00301D4A">
      <w:rPr>
        <w:rFonts w:ascii="Narkisim" w:hAnsi="Narkisim" w:cs="Narkisim"/>
        <w:sz w:val="24"/>
        <w:szCs w:val="24"/>
        <w:rtl/>
      </w:rPr>
      <w:t xml:space="preserve"> </w:t>
    </w:r>
    <w:hyperlink r:id="rId2" w:history="1">
      <w:r w:rsidRPr="00303177">
        <w:rPr>
          <w:rStyle w:val="Hyperlink"/>
          <w:rFonts w:ascii="Narkisim" w:hAnsi="Narkisim" w:cs="Narkisim"/>
          <w:sz w:val="24"/>
          <w:szCs w:val="24"/>
        </w:rPr>
        <w:t>ogozlan</w:t>
      </w:r>
      <w:r w:rsidRPr="00303177">
        <w:rPr>
          <w:rStyle w:val="Hyperlink"/>
          <w:rFonts w:ascii="Narkisim" w:hAnsi="Narkisim" w:cs="Narkisim"/>
          <w:sz w:val="24"/>
          <w:szCs w:val="24"/>
        </w:rPr>
        <w:t>@univ.haifa.ac.il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79F4" w14:textId="77777777" w:rsidR="00FE708C" w:rsidRDefault="00FE708C">
      <w:r>
        <w:separator/>
      </w:r>
    </w:p>
  </w:footnote>
  <w:footnote w:type="continuationSeparator" w:id="0">
    <w:p w14:paraId="5562DE71" w14:textId="77777777" w:rsidR="00FE708C" w:rsidRDefault="00FE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3712" w14:textId="6719AA2D" w:rsidR="003879CD" w:rsidRDefault="003879CD" w:rsidP="003879CD">
    <w:pPr>
      <w:pStyle w:val="Header"/>
      <w:ind w:left="-143" w:right="426" w:firstLine="28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BE880A" wp14:editId="6769F645">
              <wp:simplePos x="0" y="0"/>
              <wp:positionH relativeFrom="margin">
                <wp:posOffset>1518920</wp:posOffset>
              </wp:positionH>
              <wp:positionV relativeFrom="paragraph">
                <wp:posOffset>-227965</wp:posOffset>
              </wp:positionV>
              <wp:extent cx="3799205" cy="92392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4807A" w14:textId="77777777" w:rsidR="003879CD" w:rsidRPr="00301D4A" w:rsidRDefault="003879CD" w:rsidP="003879CD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08A1BE57" w14:textId="77777777" w:rsidR="003879CD" w:rsidRPr="00301D4A" w:rsidRDefault="003879CD" w:rsidP="003879CD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400FB6F1" w14:textId="77777777" w:rsidR="003879CD" w:rsidRPr="00301D4A" w:rsidRDefault="003879CD" w:rsidP="003879CD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35EA2341" w14:textId="77777777" w:rsidR="003879CD" w:rsidRPr="00831F01" w:rsidRDefault="003879CD" w:rsidP="003879C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E88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19.6pt;margin-top:-17.95pt;width:299.1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" filled="f" stroked="f">
              <v:textbox>
                <w:txbxContent>
                  <w:p w14:paraId="7664807A" w14:textId="77777777" w:rsidR="003879CD" w:rsidRPr="00301D4A" w:rsidRDefault="003879CD" w:rsidP="003879CD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08A1BE57" w14:textId="77777777" w:rsidR="003879CD" w:rsidRPr="00301D4A" w:rsidRDefault="003879CD" w:rsidP="003879CD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400FB6F1" w14:textId="77777777" w:rsidR="003879CD" w:rsidRPr="00301D4A" w:rsidRDefault="003879CD" w:rsidP="003879CD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35EA2341" w14:textId="77777777" w:rsidR="003879CD" w:rsidRPr="00831F01" w:rsidRDefault="003879CD" w:rsidP="003879C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66A19BBB" wp14:editId="60E043E7">
          <wp:simplePos x="0" y="0"/>
          <wp:positionH relativeFrom="column">
            <wp:posOffset>184150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34" name="Picture 34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1699CF22" wp14:editId="25AC1981">
          <wp:simplePos x="0" y="0"/>
          <wp:positionH relativeFrom="column">
            <wp:posOffset>5705475</wp:posOffset>
          </wp:positionH>
          <wp:positionV relativeFrom="paragraph">
            <wp:posOffset>-278765</wp:posOffset>
          </wp:positionV>
          <wp:extent cx="1132205" cy="976630"/>
          <wp:effectExtent l="0" t="0" r="0" b="0"/>
          <wp:wrapTight wrapText="bothSides">
            <wp:wrapPolygon edited="0">
              <wp:start x="8722" y="421"/>
              <wp:lineTo x="6905" y="1685"/>
              <wp:lineTo x="3271" y="6320"/>
              <wp:lineTo x="3271" y="8005"/>
              <wp:lineTo x="727" y="14746"/>
              <wp:lineTo x="727" y="16853"/>
              <wp:lineTo x="3998" y="19802"/>
              <wp:lineTo x="6542" y="20645"/>
              <wp:lineTo x="13084" y="20645"/>
              <wp:lineTo x="17081" y="19802"/>
              <wp:lineTo x="20716" y="17274"/>
              <wp:lineTo x="20716" y="14746"/>
              <wp:lineTo x="18898" y="6741"/>
              <wp:lineTo x="15991" y="2528"/>
              <wp:lineTo x="13447" y="421"/>
              <wp:lineTo x="8722" y="421"/>
            </wp:wrapPolygon>
          </wp:wrapTight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8B22A" w14:textId="77777777" w:rsidR="003879CD" w:rsidRDefault="003879CD" w:rsidP="003879CD">
    <w:pPr>
      <w:pStyle w:val="Header"/>
      <w:ind w:left="-143" w:right="426" w:firstLine="284"/>
      <w:rPr>
        <w:rtl/>
      </w:rPr>
    </w:pPr>
  </w:p>
  <w:p w14:paraId="7807BC36" w14:textId="77777777" w:rsidR="003879CD" w:rsidRDefault="003879CD" w:rsidP="003879CD">
    <w:pPr>
      <w:pStyle w:val="Header"/>
      <w:ind w:left="-143" w:right="426" w:firstLine="284"/>
      <w:rPr>
        <w:rtl/>
      </w:rPr>
    </w:pPr>
  </w:p>
  <w:p w14:paraId="5BCC6458" w14:textId="4307B0F6" w:rsidR="003879CD" w:rsidRDefault="003879CD" w:rsidP="003879CD">
    <w:pPr>
      <w:pStyle w:val="Header"/>
      <w:ind w:right="426" w:firstLine="28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275A5C1" wp14:editId="71722523">
              <wp:simplePos x="0" y="0"/>
              <wp:positionH relativeFrom="column">
                <wp:posOffset>-63500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B8C30" id="Straight Connector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8.5pt" to="5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" strokecolor="#44546a" strokeweight="1pt">
              <v:stroke joinstyle="miter"/>
              <o:lock v:ext="edit" shapetype="f"/>
            </v:line>
          </w:pict>
        </mc:Fallback>
      </mc:AlternateContent>
    </w:r>
  </w:p>
  <w:p w14:paraId="4B326035" w14:textId="77777777" w:rsidR="003879CD" w:rsidRPr="00E945D7" w:rsidRDefault="003879CD" w:rsidP="003879CD">
    <w:pPr>
      <w:pStyle w:val="Header"/>
      <w:tabs>
        <w:tab w:val="clear" w:pos="4153"/>
        <w:tab w:val="clear" w:pos="8306"/>
        <w:tab w:val="left" w:pos="1694"/>
      </w:tabs>
      <w:rPr>
        <w:rtl/>
      </w:rPr>
    </w:pPr>
    <w:r>
      <w:rPr>
        <w:rtl/>
      </w:rPr>
      <w:tab/>
    </w:r>
  </w:p>
  <w:p w14:paraId="0D2B0EBA" w14:textId="77777777" w:rsidR="00AE5444" w:rsidRPr="003879CD" w:rsidRDefault="00AE5444" w:rsidP="003879CD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B0120"/>
    <w:rsid w:val="00130F98"/>
    <w:rsid w:val="00152FFA"/>
    <w:rsid w:val="00200CE0"/>
    <w:rsid w:val="002526D3"/>
    <w:rsid w:val="00260B3E"/>
    <w:rsid w:val="002A4914"/>
    <w:rsid w:val="002C38AC"/>
    <w:rsid w:val="00315C35"/>
    <w:rsid w:val="003661BA"/>
    <w:rsid w:val="00375B41"/>
    <w:rsid w:val="003879CD"/>
    <w:rsid w:val="003B588C"/>
    <w:rsid w:val="004009E5"/>
    <w:rsid w:val="004313E6"/>
    <w:rsid w:val="004411BB"/>
    <w:rsid w:val="00461D12"/>
    <w:rsid w:val="004A3618"/>
    <w:rsid w:val="004B3FC5"/>
    <w:rsid w:val="005229F2"/>
    <w:rsid w:val="005243AC"/>
    <w:rsid w:val="005A41DE"/>
    <w:rsid w:val="005F0A0C"/>
    <w:rsid w:val="00615988"/>
    <w:rsid w:val="00636983"/>
    <w:rsid w:val="006706E0"/>
    <w:rsid w:val="006B2934"/>
    <w:rsid w:val="00701312"/>
    <w:rsid w:val="00711589"/>
    <w:rsid w:val="00786B3C"/>
    <w:rsid w:val="00795EAA"/>
    <w:rsid w:val="007962CC"/>
    <w:rsid w:val="007B4A18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549DF"/>
    <w:rsid w:val="00AA1050"/>
    <w:rsid w:val="00AD3A84"/>
    <w:rsid w:val="00AE5444"/>
    <w:rsid w:val="00AF055A"/>
    <w:rsid w:val="00B20C71"/>
    <w:rsid w:val="00BB283A"/>
    <w:rsid w:val="00BD0D7F"/>
    <w:rsid w:val="00BE51D2"/>
    <w:rsid w:val="00BE5E4D"/>
    <w:rsid w:val="00C074CC"/>
    <w:rsid w:val="00C24103"/>
    <w:rsid w:val="00C47796"/>
    <w:rsid w:val="00C815DF"/>
    <w:rsid w:val="00CE1A36"/>
    <w:rsid w:val="00CE24DE"/>
    <w:rsid w:val="00D945F7"/>
    <w:rsid w:val="00E038C5"/>
    <w:rsid w:val="00E42626"/>
    <w:rsid w:val="00E45E89"/>
    <w:rsid w:val="00E63B4B"/>
    <w:rsid w:val="00E82185"/>
    <w:rsid w:val="00E821F1"/>
    <w:rsid w:val="00EB6A15"/>
    <w:rsid w:val="00EC126F"/>
    <w:rsid w:val="00EC56B7"/>
    <w:rsid w:val="00EC719C"/>
    <w:rsid w:val="00ED5E6C"/>
    <w:rsid w:val="00EF052C"/>
    <w:rsid w:val="00F6457E"/>
    <w:rsid w:val="00FA34C7"/>
    <w:rsid w:val="00FD69E3"/>
    <w:rsid w:val="00FE2513"/>
    <w:rsid w:val="00FE708C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32FF1"/>
  <w15:docId w15:val="{7A3E0117-C67A-4D48-A771-DAF5776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B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879CD"/>
    <w:rPr>
      <w:rFonts w:ascii="Arial" w:hAnsi="Arial" w:cs="Arial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8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gozlan@univ.haifa.ac.il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GITAM/BBDO</dc:creator>
  <cp:keywords/>
  <dc:description/>
  <cp:lastModifiedBy>תמר דגני</cp:lastModifiedBy>
  <cp:revision>4</cp:revision>
  <cp:lastPrinted>2009-01-28T09:35:00Z</cp:lastPrinted>
  <dcterms:created xsi:type="dcterms:W3CDTF">2021-12-31T15:20:00Z</dcterms:created>
  <dcterms:modified xsi:type="dcterms:W3CDTF">2022-03-24T13:08:00Z</dcterms:modified>
</cp:coreProperties>
</file>